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2115" w:rsidRPr="00F32115" w:rsidRDefault="00F32115" w:rsidP="00F32115">
      <w:pPr>
        <w:jc w:val="center"/>
        <w:rPr>
          <w:sz w:val="56"/>
          <w:szCs w:val="56"/>
        </w:rPr>
      </w:pPr>
    </w:p>
    <w:p w:rsidR="00F32115" w:rsidRDefault="00F32115" w:rsidP="00F32115">
      <w:pPr>
        <w:jc w:val="center"/>
        <w:rPr>
          <w:sz w:val="56"/>
          <w:szCs w:val="56"/>
        </w:rPr>
      </w:pPr>
      <w:r w:rsidRPr="00F32115">
        <w:rPr>
          <w:sz w:val="56"/>
          <w:szCs w:val="56"/>
        </w:rPr>
        <w:t>Методическая разработка</w:t>
      </w:r>
    </w:p>
    <w:p w:rsidR="00F32115" w:rsidRDefault="00F32115" w:rsidP="00F32115">
      <w:pPr>
        <w:jc w:val="center"/>
        <w:rPr>
          <w:sz w:val="56"/>
          <w:szCs w:val="56"/>
        </w:rPr>
      </w:pPr>
      <w:r>
        <w:rPr>
          <w:sz w:val="56"/>
          <w:szCs w:val="56"/>
        </w:rPr>
        <w:t>Тема: « Использование технологии В. Зайцева в формировании психических процессов детей ОНР 6 лет 2-3 уровня на занятиях математикой в логопедической группе»</w:t>
      </w:r>
    </w:p>
    <w:p w:rsidR="00F32115" w:rsidRDefault="00F32115" w:rsidP="00F32115">
      <w:pPr>
        <w:jc w:val="center"/>
        <w:rPr>
          <w:sz w:val="56"/>
          <w:szCs w:val="56"/>
        </w:rPr>
      </w:pPr>
    </w:p>
    <w:p w:rsidR="00F32115" w:rsidRDefault="00F32115" w:rsidP="00F32115">
      <w:pPr>
        <w:jc w:val="right"/>
        <w:rPr>
          <w:sz w:val="32"/>
          <w:szCs w:val="32"/>
        </w:rPr>
      </w:pPr>
      <w:r>
        <w:rPr>
          <w:sz w:val="32"/>
          <w:szCs w:val="32"/>
        </w:rPr>
        <w:t>Выполнила воспитатель 1 категории:</w:t>
      </w:r>
    </w:p>
    <w:p w:rsidR="00F32115" w:rsidRDefault="00F32115" w:rsidP="00F32115">
      <w:pPr>
        <w:jc w:val="right"/>
        <w:rPr>
          <w:sz w:val="32"/>
          <w:szCs w:val="32"/>
        </w:rPr>
      </w:pPr>
      <w:proofErr w:type="spellStart"/>
      <w:r>
        <w:rPr>
          <w:sz w:val="32"/>
          <w:szCs w:val="32"/>
        </w:rPr>
        <w:t>Земцова</w:t>
      </w:r>
      <w:proofErr w:type="spellEnd"/>
      <w:r>
        <w:rPr>
          <w:sz w:val="32"/>
          <w:szCs w:val="32"/>
        </w:rPr>
        <w:t xml:space="preserve"> Наталья Михайловна</w:t>
      </w:r>
    </w:p>
    <w:p w:rsidR="00F32115" w:rsidRDefault="00F32115" w:rsidP="00F32115">
      <w:pPr>
        <w:jc w:val="right"/>
        <w:rPr>
          <w:sz w:val="32"/>
          <w:szCs w:val="32"/>
        </w:rPr>
      </w:pPr>
      <w:r>
        <w:rPr>
          <w:sz w:val="32"/>
          <w:szCs w:val="32"/>
        </w:rPr>
        <w:t>МОУ д/с № 367</w:t>
      </w:r>
    </w:p>
    <w:p w:rsidR="00F32115" w:rsidRDefault="00F32115" w:rsidP="00F32115">
      <w:pPr>
        <w:jc w:val="center"/>
        <w:rPr>
          <w:sz w:val="32"/>
          <w:szCs w:val="32"/>
        </w:rPr>
      </w:pPr>
    </w:p>
    <w:p w:rsidR="00F32115" w:rsidRDefault="00F32115" w:rsidP="00F32115">
      <w:pPr>
        <w:jc w:val="center"/>
        <w:rPr>
          <w:sz w:val="32"/>
          <w:szCs w:val="32"/>
        </w:rPr>
      </w:pPr>
    </w:p>
    <w:p w:rsidR="00F32115" w:rsidRDefault="00F32115" w:rsidP="00F32115">
      <w:pPr>
        <w:jc w:val="center"/>
        <w:rPr>
          <w:sz w:val="32"/>
          <w:szCs w:val="32"/>
        </w:rPr>
      </w:pPr>
    </w:p>
    <w:p w:rsidR="00F32115" w:rsidRDefault="00F32115" w:rsidP="00F32115">
      <w:pPr>
        <w:jc w:val="center"/>
        <w:rPr>
          <w:sz w:val="32"/>
          <w:szCs w:val="32"/>
        </w:rPr>
      </w:pPr>
    </w:p>
    <w:p w:rsidR="00F32115" w:rsidRDefault="00F32115" w:rsidP="00F32115">
      <w:pPr>
        <w:jc w:val="center"/>
        <w:rPr>
          <w:sz w:val="32"/>
          <w:szCs w:val="32"/>
        </w:rPr>
      </w:pPr>
    </w:p>
    <w:p w:rsidR="00F32115" w:rsidRPr="00F32115" w:rsidRDefault="00F32115" w:rsidP="00F32115">
      <w:pPr>
        <w:jc w:val="center"/>
        <w:rPr>
          <w:sz w:val="32"/>
          <w:szCs w:val="32"/>
        </w:rPr>
      </w:pPr>
      <w:r>
        <w:rPr>
          <w:sz w:val="32"/>
          <w:szCs w:val="32"/>
        </w:rPr>
        <w:t>Г. Волгоград, 2017</w:t>
      </w:r>
      <w:bookmarkStart w:id="0" w:name="_GoBack"/>
      <w:bookmarkEnd w:id="0"/>
    </w:p>
    <w:p w:rsidR="009C5EF8" w:rsidRDefault="006E38B6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" name="Рисунок 1" descr="C:\Users\саня\Desktop\Новая папка (2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ня\Desktop\Новая папка (2)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саня\Desktop\Новая папка (2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ня\Desktop\Новая папка (2)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C:\Users\саня\Desktop\Новая папка (2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ня\Desktop\Новая папка (2)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 descr="C:\Users\саня\Desktop\Новая папка (2)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ня\Desktop\Новая папка (2)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 descr="C:\Users\саня\Desktop\Новая папка (2)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ня\Desktop\Новая папка (2)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" name="Рисунок 6" descr="C:\Users\саня\Desktop\Новая папка (2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ня\Desktop\Новая папка (2)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" name="Рисунок 7" descr="C:\Users\саня\Desktop\Новая папка (2)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ня\Desktop\Новая папка (2)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" name="Рисунок 8" descr="C:\Users\саня\Desktop\Новая папка (2)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ня\Desktop\Новая папка (2)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9" name="Рисунок 9" descr="C:\Users\саня\Desktop\Новая папка (2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ня\Desktop\Новая папка (2)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0" name="Рисунок 10" descr="C:\Users\саня\Desktop\Новая папка (2)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ня\Desktop\Новая папка (2)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1" name="Рисунок 11" descr="C:\Users\саня\Desktop\Новая папка (2)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ня\Desktop\Новая папка (2)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2" name="Рисунок 12" descr="C:\Users\саня\Desktop\Новая папка (2)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ня\Desktop\Новая папка (2)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3" name="Рисунок 13" descr="C:\Users\саня\Desktop\Новая папка (2)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ня\Desktop\Новая папка (2)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4" name="Рисунок 14" descr="C:\Users\саня\Desktop\Новая папка (2)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ня\Desktop\Новая папка (2)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5" name="Рисунок 15" descr="C:\Users\саня\Desktop\Новая папка (2)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ня\Desktop\Новая папка (2)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6" name="Рисунок 16" descr="C:\Users\саня\Desktop\Новая папка (2)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ня\Desktop\Новая папка (2)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7" name="Рисунок 17" descr="C:\Users\саня\Desktop\Новая папка (2)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ня\Desktop\Новая папка (2)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8" name="Рисунок 18" descr="C:\Users\саня\Desktop\Новая папка (2)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ня\Desktop\Новая папка (2)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9" name="Рисунок 19" descr="C:\Users\саня\Desktop\Новая папка (2)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аня\Desktop\Новая папка (2)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0" name="Рисунок 20" descr="C:\Users\саня\Desktop\Новая папка (2)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аня\Desktop\Новая папка (2)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1" name="Рисунок 21" descr="C:\Users\саня\Desktop\Новая папка (2)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аня\Desktop\Новая папка (2)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C5E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38B6"/>
    <w:rsid w:val="006E38B6"/>
    <w:rsid w:val="009C5EF8"/>
    <w:rsid w:val="00F32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38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38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38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38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22</Pages>
  <Words>45</Words>
  <Characters>260</Characters>
  <Application>Microsoft Office Word</Application>
  <DocSecurity>0</DocSecurity>
  <Lines>2</Lines>
  <Paragraphs>1</Paragraphs>
  <ScaleCrop>false</ScaleCrop>
  <Company/>
  <LinksUpToDate>false</LinksUpToDate>
  <CharactersWithSpaces>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саня</dc:creator>
  <cp:lastModifiedBy>саня</cp:lastModifiedBy>
  <cp:revision>2</cp:revision>
  <dcterms:created xsi:type="dcterms:W3CDTF">2017-01-24T14:57:00Z</dcterms:created>
  <dcterms:modified xsi:type="dcterms:W3CDTF">2017-01-25T18:08:00Z</dcterms:modified>
</cp:coreProperties>
</file>